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9CA3" w14:textId="77777777" w:rsidR="00964928" w:rsidRDefault="00964928">
      <w:pPr>
        <w:rPr>
          <w:rFonts w:ascii="Century Gothic" w:hAnsi="Century Gothic"/>
          <w:b/>
          <w:sz w:val="20"/>
        </w:rPr>
      </w:pPr>
    </w:p>
    <w:tbl>
      <w:tblPr>
        <w:tblStyle w:val="TableGrid"/>
        <w:tblpPr w:leftFromText="180" w:rightFromText="180" w:vertAnchor="text" w:horzAnchor="page" w:tblpX="2809" w:tblpY="-64"/>
        <w:tblW w:w="0" w:type="auto"/>
        <w:tblLook w:val="04A0" w:firstRow="1" w:lastRow="0" w:firstColumn="1" w:lastColumn="0" w:noHBand="0" w:noVBand="1"/>
      </w:tblPr>
      <w:tblGrid>
        <w:gridCol w:w="5416"/>
      </w:tblGrid>
      <w:tr w:rsidR="00964928" w14:paraId="5D9A6CC9" w14:textId="77777777" w:rsidTr="00964928">
        <w:trPr>
          <w:trHeight w:val="380"/>
        </w:trPr>
        <w:tc>
          <w:tcPr>
            <w:tcW w:w="5416" w:type="dxa"/>
          </w:tcPr>
          <w:p w14:paraId="66C2E364" w14:textId="77777777" w:rsidR="00964928" w:rsidRDefault="00964928" w:rsidP="00964928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084C45B9" w14:textId="77777777" w:rsidR="00964928" w:rsidRPr="00C51383" w:rsidRDefault="00964928" w:rsidP="0096492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NAME: </w:t>
      </w:r>
    </w:p>
    <w:p w14:paraId="711B707E" w14:textId="77777777" w:rsidR="00964928" w:rsidRPr="00C51383" w:rsidRDefault="00964928" w:rsidP="00964928">
      <w:pPr>
        <w:rPr>
          <w:rFonts w:ascii="Century Gothic" w:hAnsi="Century Gothic"/>
          <w:sz w:val="20"/>
        </w:rPr>
      </w:pPr>
    </w:p>
    <w:p w14:paraId="44B78B02" w14:textId="77777777" w:rsidR="00964928" w:rsidRDefault="00964928">
      <w:pPr>
        <w:rPr>
          <w:rFonts w:ascii="Century Gothic" w:hAnsi="Century Gothic"/>
          <w:b/>
          <w:sz w:val="20"/>
        </w:rPr>
      </w:pPr>
    </w:p>
    <w:p w14:paraId="505CA1AB" w14:textId="675831C1" w:rsidR="00C51383" w:rsidRPr="00096102" w:rsidRDefault="00C51383">
      <w:pPr>
        <w:rPr>
          <w:rFonts w:ascii="Century Gothic" w:hAnsi="Century Gothic"/>
          <w:sz w:val="20"/>
        </w:rPr>
      </w:pPr>
      <w:r w:rsidRPr="00A50791">
        <w:rPr>
          <w:rFonts w:ascii="Century Gothic" w:hAnsi="Century Gothic"/>
          <w:b/>
          <w:sz w:val="20"/>
        </w:rPr>
        <w:t>Directions</w:t>
      </w:r>
      <w:r w:rsidRPr="00A50791">
        <w:rPr>
          <w:rFonts w:ascii="Century Gothic" w:hAnsi="Century Gothic"/>
          <w:sz w:val="20"/>
        </w:rPr>
        <w:t xml:space="preserve">: </w:t>
      </w:r>
      <w:r w:rsidR="002C263C">
        <w:rPr>
          <w:rFonts w:ascii="Century Gothic" w:hAnsi="Century Gothic"/>
          <w:sz w:val="20"/>
        </w:rPr>
        <w:t>Search the Internet</w:t>
      </w:r>
      <w:r w:rsidR="00525155">
        <w:rPr>
          <w:rFonts w:ascii="Century Gothic" w:hAnsi="Century Gothic"/>
          <w:sz w:val="20"/>
        </w:rPr>
        <w:t xml:space="preserve"> </w:t>
      </w:r>
      <w:r w:rsidR="00A50791" w:rsidRPr="00A50791">
        <w:rPr>
          <w:rFonts w:ascii="Century Gothic" w:hAnsi="Century Gothic"/>
          <w:sz w:val="20"/>
        </w:rPr>
        <w:t>and answer the following questions completely.</w:t>
      </w:r>
    </w:p>
    <w:p w14:paraId="0CB30413" w14:textId="77777777" w:rsidR="00C51383" w:rsidRPr="00C51383" w:rsidRDefault="00C51383">
      <w:pPr>
        <w:rPr>
          <w:rFonts w:ascii="Century Gothic" w:hAnsi="Century Gothic"/>
        </w:rPr>
      </w:pPr>
    </w:p>
    <w:p w14:paraId="4AB01668" w14:textId="7CBF6408" w:rsidR="00C51383" w:rsidRPr="00C51383" w:rsidRDefault="00C51383">
      <w:pPr>
        <w:rPr>
          <w:rFonts w:ascii="Century Gothic" w:hAnsi="Century Gothic"/>
        </w:rPr>
      </w:pPr>
      <w:r w:rsidRPr="00C51383">
        <w:rPr>
          <w:rFonts w:ascii="Century Gothic" w:hAnsi="Century Gothic"/>
        </w:rPr>
        <w:t xml:space="preserve">1. What is </w:t>
      </w:r>
      <w:r w:rsidR="002C263C">
        <w:rPr>
          <w:rFonts w:ascii="Century Gothic" w:hAnsi="Century Gothic"/>
        </w:rPr>
        <w:t>Creative Commons</w:t>
      </w:r>
      <w:r w:rsidRPr="00C51383">
        <w:rPr>
          <w:rFonts w:ascii="Century Gothic" w:hAnsi="Century Gothic"/>
        </w:rPr>
        <w:t>?</w:t>
      </w:r>
    </w:p>
    <w:p w14:paraId="605874E3" w14:textId="77777777" w:rsidR="00C51383" w:rsidRPr="00C51383" w:rsidRDefault="00C513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1383" w:rsidRPr="00C51383" w14:paraId="7180211B" w14:textId="77777777" w:rsidTr="00C51383">
        <w:tc>
          <w:tcPr>
            <w:tcW w:w="8856" w:type="dxa"/>
          </w:tcPr>
          <w:p w14:paraId="3C8911E4" w14:textId="77777777" w:rsidR="00C51383" w:rsidRPr="00C51383" w:rsidRDefault="00C51383">
            <w:pPr>
              <w:rPr>
                <w:rFonts w:ascii="Century Gothic" w:hAnsi="Century Gothic"/>
              </w:rPr>
            </w:pPr>
          </w:p>
        </w:tc>
      </w:tr>
    </w:tbl>
    <w:p w14:paraId="5B82FB5F" w14:textId="77777777" w:rsidR="00C51383" w:rsidRPr="00C51383" w:rsidRDefault="00C51383">
      <w:pPr>
        <w:rPr>
          <w:rFonts w:ascii="Century Gothic" w:hAnsi="Century Gothic"/>
        </w:rPr>
      </w:pPr>
    </w:p>
    <w:p w14:paraId="4AF26160" w14:textId="0E797336" w:rsidR="00C51383" w:rsidRPr="00C51383" w:rsidRDefault="00C51383">
      <w:pPr>
        <w:rPr>
          <w:rFonts w:ascii="Century Gothic" w:hAnsi="Century Gothic"/>
        </w:rPr>
      </w:pPr>
      <w:r w:rsidRPr="00C51383">
        <w:rPr>
          <w:rFonts w:ascii="Century Gothic" w:hAnsi="Century Gothic"/>
        </w:rPr>
        <w:t xml:space="preserve">2. </w:t>
      </w:r>
      <w:r w:rsidR="002C263C" w:rsidRPr="002C263C">
        <w:rPr>
          <w:rFonts w:ascii="Century Gothic" w:hAnsi="Century Gothic"/>
        </w:rPr>
        <w:t>How Does Creative Commons Work?</w:t>
      </w:r>
    </w:p>
    <w:p w14:paraId="4F8E6F00" w14:textId="77777777" w:rsidR="00C51383" w:rsidRPr="00C51383" w:rsidRDefault="00C513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1383" w:rsidRPr="00C51383" w14:paraId="45C21231" w14:textId="77777777" w:rsidTr="00C51383">
        <w:tc>
          <w:tcPr>
            <w:tcW w:w="8856" w:type="dxa"/>
          </w:tcPr>
          <w:p w14:paraId="264525A6" w14:textId="77777777" w:rsidR="00C51383" w:rsidRPr="00C51383" w:rsidRDefault="00C51383">
            <w:pPr>
              <w:rPr>
                <w:rFonts w:ascii="Century Gothic" w:hAnsi="Century Gothic"/>
              </w:rPr>
            </w:pPr>
          </w:p>
        </w:tc>
      </w:tr>
    </w:tbl>
    <w:p w14:paraId="4140C72E" w14:textId="77777777" w:rsidR="00C51383" w:rsidRPr="00C51383" w:rsidRDefault="00C51383">
      <w:pPr>
        <w:rPr>
          <w:rFonts w:ascii="Century Gothic" w:hAnsi="Century Gothic"/>
        </w:rPr>
      </w:pPr>
    </w:p>
    <w:p w14:paraId="01CC9C57" w14:textId="77777777" w:rsidR="002C263C" w:rsidRPr="002C263C" w:rsidRDefault="00C51383" w:rsidP="002C263C">
      <w:pPr>
        <w:rPr>
          <w:rFonts w:ascii="Century Gothic" w:hAnsi="Century Gothic"/>
          <w:bCs/>
        </w:rPr>
      </w:pPr>
      <w:r w:rsidRPr="00525155">
        <w:rPr>
          <w:rFonts w:ascii="Century Gothic" w:hAnsi="Century Gothic"/>
        </w:rPr>
        <w:t xml:space="preserve">3. </w:t>
      </w:r>
      <w:r w:rsidR="002C263C" w:rsidRPr="002C263C">
        <w:rPr>
          <w:rFonts w:ascii="Century Gothic" w:hAnsi="Century Gothic"/>
          <w:bCs/>
        </w:rPr>
        <w:t>Who Uses Creative Commons Licenses?</w:t>
      </w:r>
    </w:p>
    <w:p w14:paraId="65E7A7CD" w14:textId="47FE4C94" w:rsidR="00C51383" w:rsidRPr="00C51383" w:rsidRDefault="00C513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1383" w:rsidRPr="00C51383" w14:paraId="14F0EA4A" w14:textId="77777777" w:rsidTr="00C51383">
        <w:tc>
          <w:tcPr>
            <w:tcW w:w="8856" w:type="dxa"/>
          </w:tcPr>
          <w:p w14:paraId="031D451C" w14:textId="77777777" w:rsidR="00C51383" w:rsidRPr="00C51383" w:rsidRDefault="00C51383">
            <w:pPr>
              <w:rPr>
                <w:rFonts w:ascii="Century Gothic" w:hAnsi="Century Gothic"/>
              </w:rPr>
            </w:pPr>
          </w:p>
        </w:tc>
      </w:tr>
    </w:tbl>
    <w:p w14:paraId="7958C551" w14:textId="77777777" w:rsidR="00C51383" w:rsidRDefault="00C51383">
      <w:pPr>
        <w:rPr>
          <w:rFonts w:ascii="Century Gothic" w:hAnsi="Century Gothic"/>
        </w:rPr>
      </w:pPr>
    </w:p>
    <w:p w14:paraId="111EF3EF" w14:textId="77777777" w:rsidR="002C263C" w:rsidRPr="002C263C" w:rsidRDefault="00525155" w:rsidP="002C263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2C263C" w:rsidRPr="002C263C">
        <w:rPr>
          <w:rFonts w:ascii="Century Gothic" w:hAnsi="Century Gothic"/>
        </w:rPr>
        <w:t>Who gives permission to use material offered under Creative Commons licenses?</w:t>
      </w:r>
    </w:p>
    <w:p w14:paraId="391A59EA" w14:textId="1695EFD8" w:rsidR="00525155" w:rsidRDefault="0052515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25155" w14:paraId="0A81FDF0" w14:textId="77777777" w:rsidTr="00525155">
        <w:tc>
          <w:tcPr>
            <w:tcW w:w="8856" w:type="dxa"/>
          </w:tcPr>
          <w:p w14:paraId="2BB99B27" w14:textId="77777777" w:rsidR="00525155" w:rsidRDefault="00525155">
            <w:pPr>
              <w:rPr>
                <w:rFonts w:ascii="Century Gothic" w:hAnsi="Century Gothic"/>
              </w:rPr>
            </w:pPr>
          </w:p>
        </w:tc>
      </w:tr>
    </w:tbl>
    <w:p w14:paraId="42F83236" w14:textId="77777777" w:rsidR="00525155" w:rsidRDefault="00525155">
      <w:pPr>
        <w:rPr>
          <w:rFonts w:ascii="Century Gothic" w:hAnsi="Century Gothic"/>
        </w:rPr>
      </w:pPr>
    </w:p>
    <w:p w14:paraId="0B907073" w14:textId="77777777" w:rsidR="002C263C" w:rsidRPr="002C263C" w:rsidRDefault="00525155" w:rsidP="002C263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="002C263C" w:rsidRPr="002C263C">
        <w:rPr>
          <w:rFonts w:ascii="Century Gothic" w:hAnsi="Century Gothic"/>
        </w:rPr>
        <w:t>How do I properly attribute material offered under a Creative Commons license?</w:t>
      </w:r>
    </w:p>
    <w:p w14:paraId="538D923E" w14:textId="01ED66E1" w:rsidR="00525155" w:rsidRDefault="0052515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25155" w14:paraId="1334A5A2" w14:textId="77777777" w:rsidTr="00525155">
        <w:tc>
          <w:tcPr>
            <w:tcW w:w="8856" w:type="dxa"/>
          </w:tcPr>
          <w:p w14:paraId="6F4DB564" w14:textId="77777777" w:rsidR="00525155" w:rsidRDefault="00525155">
            <w:pPr>
              <w:rPr>
                <w:rFonts w:ascii="Century Gothic" w:hAnsi="Century Gothic"/>
              </w:rPr>
            </w:pPr>
          </w:p>
        </w:tc>
      </w:tr>
    </w:tbl>
    <w:p w14:paraId="7930322E" w14:textId="77777777" w:rsidR="00525155" w:rsidRDefault="00525155">
      <w:pPr>
        <w:rPr>
          <w:rFonts w:ascii="Century Gothic" w:hAnsi="Century Gothic"/>
        </w:rPr>
      </w:pPr>
    </w:p>
    <w:p w14:paraId="0361F839" w14:textId="185C0D56" w:rsidR="00525155" w:rsidRDefault="005251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2C263C">
        <w:rPr>
          <w:rFonts w:ascii="Century Gothic" w:hAnsi="Century Gothic"/>
        </w:rPr>
        <w:t>Where can you find Creative Commons sources</w:t>
      </w:r>
      <w:r>
        <w:rPr>
          <w:rFonts w:ascii="Century Gothic" w:hAnsi="Century Gothic"/>
        </w:rPr>
        <w:t>?</w:t>
      </w:r>
    </w:p>
    <w:p w14:paraId="7B424C78" w14:textId="77777777" w:rsidR="00525155" w:rsidRDefault="0052515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25155" w14:paraId="3431936E" w14:textId="77777777" w:rsidTr="00525155">
        <w:tc>
          <w:tcPr>
            <w:tcW w:w="8856" w:type="dxa"/>
          </w:tcPr>
          <w:p w14:paraId="7A0F3357" w14:textId="77777777" w:rsidR="00525155" w:rsidRDefault="00525155">
            <w:pPr>
              <w:rPr>
                <w:rFonts w:ascii="Century Gothic" w:hAnsi="Century Gothic"/>
              </w:rPr>
            </w:pPr>
          </w:p>
        </w:tc>
      </w:tr>
    </w:tbl>
    <w:p w14:paraId="65C2E555" w14:textId="1F4D805E" w:rsidR="00525155" w:rsidRDefault="005251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4CF250D" w14:textId="5F4B9903" w:rsidR="0078098B" w:rsidRDefault="0078098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7. What does this license mean? </w:t>
      </w:r>
      <w:r>
        <w:rPr>
          <w:rFonts w:ascii="Century Gothic" w:hAnsi="Century Gothic"/>
          <w:noProof/>
        </w:rPr>
        <w:drawing>
          <wp:inline distT="0" distB="0" distL="0" distR="0" wp14:anchorId="4ED41E58" wp14:editId="634EC0E9">
            <wp:extent cx="1117600" cy="393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2B20E" w14:textId="77777777" w:rsidR="0078098B" w:rsidRDefault="0078098B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8098B" w14:paraId="54F2BEE8" w14:textId="77777777" w:rsidTr="0078098B">
        <w:tc>
          <w:tcPr>
            <w:tcW w:w="8856" w:type="dxa"/>
          </w:tcPr>
          <w:p w14:paraId="3C0989A8" w14:textId="77777777" w:rsidR="0078098B" w:rsidRDefault="0078098B">
            <w:pPr>
              <w:rPr>
                <w:rFonts w:ascii="Century Gothic" w:hAnsi="Century Gothic"/>
              </w:rPr>
            </w:pPr>
          </w:p>
        </w:tc>
      </w:tr>
    </w:tbl>
    <w:p w14:paraId="7239F748" w14:textId="77777777" w:rsidR="0078098B" w:rsidRDefault="0078098B">
      <w:pPr>
        <w:rPr>
          <w:rFonts w:ascii="Century Gothic" w:hAnsi="Century Gothic"/>
        </w:rPr>
      </w:pPr>
    </w:p>
    <w:p w14:paraId="706C3BE0" w14:textId="48DED594" w:rsidR="0078098B" w:rsidRDefault="0078098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8. What does this license mean? </w:t>
      </w:r>
      <w:r>
        <w:rPr>
          <w:rFonts w:ascii="Century Gothic" w:hAnsi="Century Gothic"/>
          <w:noProof/>
        </w:rPr>
        <w:drawing>
          <wp:inline distT="0" distB="0" distL="0" distR="0" wp14:anchorId="0839C6CA" wp14:editId="00E413F9">
            <wp:extent cx="1117600" cy="393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86AF4" w14:textId="77777777" w:rsidR="0078098B" w:rsidRDefault="0078098B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8098B" w14:paraId="133DC9EE" w14:textId="77777777" w:rsidTr="0078098B">
        <w:tc>
          <w:tcPr>
            <w:tcW w:w="8856" w:type="dxa"/>
          </w:tcPr>
          <w:p w14:paraId="16D20CB2" w14:textId="77777777" w:rsidR="0078098B" w:rsidRDefault="0078098B">
            <w:pPr>
              <w:rPr>
                <w:rFonts w:ascii="Century Gothic" w:hAnsi="Century Gothic"/>
              </w:rPr>
            </w:pPr>
          </w:p>
        </w:tc>
      </w:tr>
    </w:tbl>
    <w:p w14:paraId="27B4695B" w14:textId="77777777" w:rsidR="0078098B" w:rsidRDefault="0078098B">
      <w:pPr>
        <w:rPr>
          <w:rFonts w:ascii="Century Gothic" w:hAnsi="Century Gothic"/>
        </w:rPr>
      </w:pPr>
    </w:p>
    <w:p w14:paraId="5AABF505" w14:textId="44540236" w:rsidR="0078098B" w:rsidRDefault="0078098B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9. What license would allow you to tweak, remix, and commercially use the work, as long as you give credit?</w:t>
      </w:r>
    </w:p>
    <w:p w14:paraId="0985ACFD" w14:textId="77777777" w:rsidR="0078098B" w:rsidRDefault="0078098B">
      <w:pPr>
        <w:rPr>
          <w:rFonts w:ascii="Century Gothic" w:hAnsi="Century Gothic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8098B" w14:paraId="68E3E2EE" w14:textId="77777777" w:rsidTr="0078098B">
        <w:tc>
          <w:tcPr>
            <w:tcW w:w="8856" w:type="dxa"/>
          </w:tcPr>
          <w:p w14:paraId="78D39ABB" w14:textId="77777777" w:rsidR="0078098B" w:rsidRDefault="0078098B">
            <w:pPr>
              <w:rPr>
                <w:rFonts w:ascii="Century Gothic" w:hAnsi="Century Gothic"/>
              </w:rPr>
            </w:pPr>
          </w:p>
        </w:tc>
      </w:tr>
    </w:tbl>
    <w:p w14:paraId="65E5A1DD" w14:textId="77777777" w:rsidR="0078098B" w:rsidRPr="00C51383" w:rsidRDefault="0078098B">
      <w:pPr>
        <w:rPr>
          <w:rFonts w:ascii="Century Gothic" w:hAnsi="Century Gothic"/>
        </w:rPr>
      </w:pPr>
    </w:p>
    <w:sectPr w:rsidR="0078098B" w:rsidRPr="00C51383" w:rsidSect="003F771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57110" w14:textId="77777777" w:rsidR="002C263C" w:rsidRDefault="002C263C" w:rsidP="00C51383">
      <w:r>
        <w:separator/>
      </w:r>
    </w:p>
  </w:endnote>
  <w:endnote w:type="continuationSeparator" w:id="0">
    <w:p w14:paraId="0C83F404" w14:textId="77777777" w:rsidR="002C263C" w:rsidRDefault="002C263C" w:rsidP="00C5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7ED9C" w14:textId="77777777" w:rsidR="002C263C" w:rsidRDefault="002C263C" w:rsidP="00C51383">
      <w:r>
        <w:separator/>
      </w:r>
    </w:p>
  </w:footnote>
  <w:footnote w:type="continuationSeparator" w:id="0">
    <w:p w14:paraId="2B77F149" w14:textId="77777777" w:rsidR="002C263C" w:rsidRDefault="002C263C" w:rsidP="00C513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A1BB" w14:textId="77777777" w:rsidR="002C263C" w:rsidRDefault="002C263C" w:rsidP="00C51383">
    <w:pPr>
      <w:rPr>
        <w:rFonts w:ascii="Century Gothic" w:hAnsi="Century Gothic"/>
        <w:sz w:val="20"/>
      </w:rPr>
    </w:pPr>
    <w:r w:rsidRPr="00C51383">
      <w:rPr>
        <w:rFonts w:ascii="Century Gothic" w:hAnsi="Century Gothic"/>
        <w:sz w:val="20"/>
      </w:rPr>
      <w:t xml:space="preserve">Copyright Web Quest </w:t>
    </w:r>
  </w:p>
  <w:p w14:paraId="71E859FF" w14:textId="626A4A4F" w:rsidR="002C263C" w:rsidRPr="00C51383" w:rsidRDefault="002C263C" w:rsidP="00C51383">
    <w:pPr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Part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83"/>
    <w:rsid w:val="00055D91"/>
    <w:rsid w:val="00096102"/>
    <w:rsid w:val="000A6111"/>
    <w:rsid w:val="000F7228"/>
    <w:rsid w:val="002C263C"/>
    <w:rsid w:val="00361FDD"/>
    <w:rsid w:val="003F7719"/>
    <w:rsid w:val="00525155"/>
    <w:rsid w:val="0078098B"/>
    <w:rsid w:val="007E2DD4"/>
    <w:rsid w:val="00964928"/>
    <w:rsid w:val="00A50791"/>
    <w:rsid w:val="00C51383"/>
    <w:rsid w:val="00E9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5D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3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6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51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513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383"/>
  </w:style>
  <w:style w:type="paragraph" w:styleId="Footer">
    <w:name w:val="footer"/>
    <w:basedOn w:val="Normal"/>
    <w:link w:val="FooterChar"/>
    <w:uiPriority w:val="99"/>
    <w:unhideWhenUsed/>
    <w:rsid w:val="00C51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383"/>
  </w:style>
  <w:style w:type="character" w:styleId="Hyperlink">
    <w:name w:val="Hyperlink"/>
    <w:basedOn w:val="DefaultParagraphFont"/>
    <w:uiPriority w:val="99"/>
    <w:unhideWhenUsed/>
    <w:rsid w:val="00C5138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3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6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51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513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383"/>
  </w:style>
  <w:style w:type="paragraph" w:styleId="Footer">
    <w:name w:val="footer"/>
    <w:basedOn w:val="Normal"/>
    <w:link w:val="FooterChar"/>
    <w:uiPriority w:val="99"/>
    <w:unhideWhenUsed/>
    <w:rsid w:val="00C51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383"/>
  </w:style>
  <w:style w:type="character" w:styleId="Hyperlink">
    <w:name w:val="Hyperlink"/>
    <w:basedOn w:val="DefaultParagraphFont"/>
    <w:uiPriority w:val="99"/>
    <w:unhideWhenUsed/>
    <w:rsid w:val="00C5138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Guinan</dc:creator>
  <cp:keywords/>
  <dc:description/>
  <cp:lastModifiedBy>Steve Guinan</cp:lastModifiedBy>
  <cp:revision>3</cp:revision>
  <dcterms:created xsi:type="dcterms:W3CDTF">2016-08-02T01:40:00Z</dcterms:created>
  <dcterms:modified xsi:type="dcterms:W3CDTF">2016-08-02T01:58:00Z</dcterms:modified>
</cp:coreProperties>
</file>